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DD" w:rsidRPr="00473078" w:rsidRDefault="00473078" w:rsidP="00473078">
      <w:pPr>
        <w:pStyle w:val="Heading7"/>
        <w:jc w:val="left"/>
        <w:rPr>
          <w:sz w:val="26"/>
          <w:szCs w:val="24"/>
        </w:rPr>
      </w:pPr>
      <w:r w:rsidRPr="00473078">
        <w:rPr>
          <w:sz w:val="26"/>
          <w:szCs w:val="24"/>
        </w:rPr>
        <w:t xml:space="preserve">msev` weÁwß                                                                                   </w:t>
      </w:r>
      <w:r>
        <w:rPr>
          <w:sz w:val="26"/>
          <w:szCs w:val="24"/>
        </w:rPr>
        <w:t xml:space="preserve">              </w:t>
      </w:r>
      <w:r w:rsidRPr="00473078">
        <w:rPr>
          <w:sz w:val="26"/>
          <w:szCs w:val="24"/>
        </w:rPr>
        <w:t xml:space="preserve">19‡k wW‡m¤^i 2020 </w:t>
      </w:r>
    </w:p>
    <w:p w:rsidR="00473078" w:rsidRPr="00473078" w:rsidRDefault="00473078" w:rsidP="00473078">
      <w:pPr>
        <w:spacing w:after="0"/>
        <w:rPr>
          <w:rFonts w:ascii="SutonnyMJ" w:eastAsia="Times New Roman" w:hAnsi="SutonnyMJ" w:cs="Nirmala UI"/>
          <w:b/>
          <w:color w:val="363638"/>
          <w:sz w:val="38"/>
          <w:szCs w:val="32"/>
        </w:rPr>
      </w:pPr>
      <w:r w:rsidRPr="00473078">
        <w:rPr>
          <w:rFonts w:ascii="SutonnyMJ" w:eastAsia="Times New Roman" w:hAnsi="SutonnyMJ" w:cs="Nirmala UI"/>
          <w:b/>
          <w:color w:val="363638"/>
          <w:sz w:val="38"/>
          <w:szCs w:val="32"/>
        </w:rPr>
        <w:t xml:space="preserve">m¨vi dR‡j nvmvb Av‡e‡`i </w:t>
      </w:r>
    </w:p>
    <w:p w:rsidR="00473078" w:rsidRPr="00473078" w:rsidRDefault="00473078" w:rsidP="00473078">
      <w:pPr>
        <w:spacing w:after="0"/>
        <w:rPr>
          <w:rFonts w:ascii="SutonnyMJ" w:eastAsia="Times New Roman" w:hAnsi="SutonnyMJ" w:cs="Nirmala UI"/>
          <w:b/>
          <w:color w:val="363638"/>
          <w:sz w:val="38"/>
          <w:szCs w:val="32"/>
        </w:rPr>
      </w:pPr>
      <w:r w:rsidRPr="00473078">
        <w:rPr>
          <w:rFonts w:ascii="SutonnyMJ" w:eastAsia="Times New Roman" w:hAnsi="SutonnyMJ" w:cs="Nirmala UI"/>
          <w:b/>
          <w:color w:val="363638"/>
          <w:sz w:val="38"/>
          <w:szCs w:val="32"/>
        </w:rPr>
        <w:t>1g g„Zz¨evwl©Kx 20 wW‡m¤^i</w:t>
      </w:r>
    </w:p>
    <w:p w:rsidR="00473078" w:rsidRPr="00473078" w:rsidRDefault="00473078" w:rsidP="00473078">
      <w:pPr>
        <w:spacing w:after="0"/>
        <w:rPr>
          <w:rFonts w:ascii="SutonnyMJ" w:eastAsia="Times New Roman" w:hAnsi="SutonnyMJ" w:cs="Nirmala UI"/>
          <w:b/>
          <w:color w:val="363638"/>
          <w:sz w:val="26"/>
          <w:szCs w:val="24"/>
        </w:rPr>
      </w:pPr>
    </w:p>
    <w:p w:rsidR="006A37BD" w:rsidRDefault="00473078" w:rsidP="00473078">
      <w:pPr>
        <w:rPr>
          <w:rFonts w:ascii="SutonnyMJ" w:eastAsia="Times New Roman" w:hAnsi="SutonnyMJ" w:cs="Nirmala UI"/>
          <w:color w:val="363638"/>
          <w:sz w:val="28"/>
          <w:szCs w:val="24"/>
        </w:rPr>
      </w:pPr>
      <w:r w:rsidRPr="00473078">
        <w:rPr>
          <w:rFonts w:ascii="SutonnyMJ" w:eastAsia="Times New Roman" w:hAnsi="SutonnyMJ" w:cs="Nirmala UI"/>
          <w:color w:val="363638"/>
          <w:sz w:val="28"/>
          <w:szCs w:val="24"/>
        </w:rPr>
        <w:t xml:space="preserve">we‡k^i Ab¨Zg kxl© †emiKvwi Dbœqb ms¯’v eª¨v‡Ki cÖwZôvZv m¨vi dR‡j nvmvb Av‡e‡`i cÖ_g g„Zz¨evwl©Kx AvMvgxKvj iweevi (20‡k wW‡m¤^i)| 2019 mv‡ji GBw`‡b ivRavbxi GKwU nvmcvZv‡j wZwb g„Zz¨eiY K‡ib| </w:t>
      </w:r>
    </w:p>
    <w:p w:rsidR="006A37BD" w:rsidRPr="00473078" w:rsidRDefault="006A37BD" w:rsidP="00473078">
      <w:pPr>
        <w:rPr>
          <w:rFonts w:ascii="SutonnyMJ" w:eastAsia="Times New Roman" w:hAnsi="SutonnyMJ" w:cs="Nirmala UI"/>
          <w:color w:val="363638"/>
          <w:sz w:val="28"/>
          <w:szCs w:val="24"/>
        </w:rPr>
      </w:pPr>
      <w:r>
        <w:rPr>
          <w:rFonts w:ascii="SutonnyMJ" w:eastAsia="Times New Roman" w:hAnsi="SutonnyMJ" w:cs="Nirmala UI"/>
          <w:color w:val="363638"/>
          <w:sz w:val="28"/>
          <w:szCs w:val="24"/>
        </w:rPr>
        <w:t>cÖwZôvZvi cÖ_g g„</w:t>
      </w:r>
      <w:bookmarkStart w:id="0" w:name="_GoBack"/>
      <w:bookmarkEnd w:id="0"/>
      <w:r>
        <w:rPr>
          <w:rFonts w:ascii="SutonnyMJ" w:eastAsia="Times New Roman" w:hAnsi="SutonnyMJ" w:cs="Nirmala UI"/>
          <w:color w:val="363638"/>
          <w:sz w:val="28"/>
          <w:szCs w:val="24"/>
        </w:rPr>
        <w:t>Zz¨</w:t>
      </w:r>
      <w:r w:rsidRPr="006A37BD">
        <w:rPr>
          <w:rFonts w:ascii="SutonnyMJ" w:eastAsia="Times New Roman" w:hAnsi="SutonnyMJ" w:cs="Nirmala UI"/>
          <w:color w:val="363638"/>
          <w:sz w:val="28"/>
          <w:szCs w:val="24"/>
        </w:rPr>
        <w:t>evwl©Kx‡ZI K‡ivbv cwiw¯’wZ we‡ePbvq eo cwim‡i †Kv‡bv Av‡qvR‡b hv‡”Q bv eª¨vK| m¨vi dR‡j nvmvb Av‡e‡`i R</w:t>
      </w:r>
      <w:r>
        <w:rPr>
          <w:rFonts w:ascii="SutonnyMJ" w:eastAsia="Times New Roman" w:hAnsi="SutonnyMJ" w:cs="Nirmala UI"/>
          <w:color w:val="363638"/>
          <w:sz w:val="28"/>
          <w:szCs w:val="24"/>
        </w:rPr>
        <w:t>xeb †PZbv I gvbweK g~j¨‡ev‡ai cÖwZ kÖ</w:t>
      </w:r>
      <w:r w:rsidRPr="006A37BD">
        <w:rPr>
          <w:rFonts w:ascii="SutonnyMJ" w:eastAsia="Times New Roman" w:hAnsi="SutonnyMJ" w:cs="Nirmala UI"/>
          <w:color w:val="363638"/>
          <w:sz w:val="28"/>
          <w:szCs w:val="24"/>
        </w:rPr>
        <w:t>×vÁvc‡b eª¨vK I eª¨vK Dwbfvwm©wUi c¶ †_‡K AbjvB‡b Av‡jvPbv mfvi Av‡qvRb Kiv n‡q‡Q| eª¨v‡Ki mKj Kg©x</w:t>
      </w:r>
      <w:r>
        <w:rPr>
          <w:rFonts w:ascii="SutonnyMJ" w:eastAsia="Times New Roman" w:hAnsi="SutonnyMJ" w:cs="Nirmala UI"/>
          <w:color w:val="363638"/>
          <w:sz w:val="28"/>
          <w:szCs w:val="24"/>
        </w:rPr>
        <w:t xml:space="preserve"> ¯§…wZPvi‡Yi cvkvcvwk Zvui wPišÍ</w:t>
      </w:r>
      <w:r w:rsidRPr="006A37BD">
        <w:rPr>
          <w:rFonts w:ascii="SutonnyMJ" w:eastAsia="Times New Roman" w:hAnsi="SutonnyMJ" w:cs="Nirmala UI"/>
          <w:color w:val="363638"/>
          <w:sz w:val="28"/>
          <w:szCs w:val="24"/>
        </w:rPr>
        <w:t>b A</w:t>
      </w:r>
      <w:r>
        <w:rPr>
          <w:rFonts w:ascii="SutonnyMJ" w:eastAsia="Times New Roman" w:hAnsi="SutonnyMJ" w:cs="Nirmala UI"/>
          <w:color w:val="363638"/>
          <w:sz w:val="28"/>
          <w:szCs w:val="24"/>
        </w:rPr>
        <w:t>by‡c«iYvi K_v ¯§iY Ki‡Qb I `wi`ª gvby‡li cv‡k †_‡K mgZvc~Y© c„</w:t>
      </w:r>
      <w:r w:rsidRPr="006A37BD">
        <w:rPr>
          <w:rFonts w:ascii="SutonnyMJ" w:eastAsia="Times New Roman" w:hAnsi="SutonnyMJ" w:cs="Nirmala UI"/>
          <w:color w:val="363638"/>
          <w:sz w:val="28"/>
          <w:szCs w:val="24"/>
        </w:rPr>
        <w:t>w_ex Mo‡Z GKmv‡_ KvR Kivi A½xKvi e¨³ K‡i‡Qb|</w:t>
      </w:r>
    </w:p>
    <w:p w:rsidR="00473078" w:rsidRPr="00473078" w:rsidRDefault="00473078" w:rsidP="00473078">
      <w:pPr>
        <w:pStyle w:val="BodyText2"/>
        <w:spacing w:before="120" w:line="240" w:lineRule="auto"/>
        <w:rPr>
          <w:rFonts w:ascii="SutonnyMJ" w:hAnsi="SutonnyMJ"/>
          <w:sz w:val="28"/>
          <w:szCs w:val="24"/>
          <w:lang w:val="en-US"/>
        </w:rPr>
      </w:pPr>
      <w:r w:rsidRPr="00473078">
        <w:rPr>
          <w:rFonts w:ascii="SutonnyMJ" w:hAnsi="SutonnyMJ"/>
          <w:sz w:val="28"/>
          <w:szCs w:val="24"/>
        </w:rPr>
        <w:t xml:space="preserve">m¨vi dR‡j nvmvb Av‡e` 36 eQi eq‡m, 1972 mv‡j Z`vbxšÍb wm‡jU †Rjvq GKwU ÿz`ª ÎvY I cybe©vmb cÖKí wn‡m‡e eª¨vK cÖwZôv K‡ib| MZ 47 eQ‡i eûwe¯Í…Z Kvh©µ‡gi ga¨ w`‡q eª¨vK we‡k¦i Ab¨Zg Kvh©Kix †emiKvwi Dbœqb ms¯’vq cwiYZ n‡q‡Q| gvB‡µvdvBb¨vÝ, mvgvwRK e¨emv, wek¦we`¨vjq, e¨vsK Ges myweavewÂZ gvby‡li Dbœq‡bi j‡ÿ¨ bvbvgvwÎK wewb‡qvM mgš^‡q eª¨vK AvR we‡k¦i ey‡K GKwU Abb¨ cÖwZôvb| ms¯’vwU Gwkqv I Avwd«Kvi 12wU †`‡ki 10 †KvwUiI †ewk gvby‡li Rxebgvb Dbœq‡b f‚wgKv †i‡L P‡j‡Q| </w:t>
      </w:r>
    </w:p>
    <w:p w:rsidR="00473078" w:rsidRPr="00473078" w:rsidRDefault="00473078" w:rsidP="00473078">
      <w:pPr>
        <w:spacing w:after="0"/>
        <w:rPr>
          <w:rFonts w:ascii="SutonnyMJ" w:hAnsi="SutonnyMJ"/>
          <w:sz w:val="28"/>
          <w:szCs w:val="24"/>
        </w:rPr>
      </w:pPr>
      <w:r w:rsidRPr="00473078">
        <w:rPr>
          <w:rFonts w:ascii="SutonnyMJ" w:eastAsia="Hind Siliguri" w:hAnsi="SutonnyMJ" w:cs="SutonnyMJ"/>
          <w:b/>
          <w:bCs/>
          <w:sz w:val="28"/>
          <w:szCs w:val="24"/>
          <w:u w:val="single"/>
          <w:lang w:val="en-US"/>
        </w:rPr>
        <w:t xml:space="preserve">m¨vi dR‡j nvmvb Av‡e‡`i Rxeb-ms‡ÿc </w:t>
      </w:r>
    </w:p>
    <w:p w:rsidR="00473078" w:rsidRPr="00473078" w:rsidRDefault="00473078" w:rsidP="00473078">
      <w:pPr>
        <w:spacing w:after="0"/>
        <w:rPr>
          <w:rFonts w:ascii="SutonnyMJ" w:hAnsi="SutonnyMJ"/>
          <w:sz w:val="28"/>
          <w:szCs w:val="24"/>
        </w:rPr>
      </w:pP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 xml:space="preserve">m¨vi dR‡j nvmvb Av‡e` 1936 mv‡ji 27‡k GwcÖj Z`vbxšÍb wm‡j‡Ui nweMÄ gnKzgvi evwbqvPs MÖv‡g Rb¥MÖnY K‡ib| wZwb jÛ‡b A¨vKvDw›Us wel‡q cov‡jLv K‡ib| 1962 mv‡j K÷ g¨v‡bR‡g›U A¨vKvD›U¨v›U wn‡m‡e DËxY© nb| cvwK¯Ívb †kj A‡qj †Kv¤úvwb‡Z wmwbqi K‡c©v‡iU Gw·wKDwUf c‡` Kg©iZ _vKvKv‡j 1970 mv‡ji cÖjq¼ix N~wY©So Ges GKvË‡ii gyw³hy× Zuvi Rxe‡bi †gvo m¤ú~Y©iƒ‡c cwieZ©b K‡i †`q| gyw³hy‡×i mgq wZwb PvKwi †Q‡o jÛ‡b P‡j hvb| †mLv‡b wZwb gyw³hy‡×i mg_©‡b ÔA¨vKkb evsjv‡`kÕ Ges Ô†njc evsjv‡`kÕ bv‡g `ywU msMVb cÖwZôv K‡ib| </w:t>
      </w:r>
    </w:p>
    <w:p w:rsidR="00473078" w:rsidRPr="00473078" w:rsidRDefault="00473078" w:rsidP="00473078">
      <w:pPr>
        <w:spacing w:before="120" w:after="120" w:line="240" w:lineRule="auto"/>
        <w:rPr>
          <w:rFonts w:ascii="SutonnyMJ" w:eastAsia="Hind Siliguri" w:hAnsi="SutonnyMJ" w:cs="SutonnyMJ"/>
          <w:sz w:val="28"/>
          <w:szCs w:val="24"/>
          <w:lang w:val="en-US"/>
        </w:rPr>
      </w:pP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 xml:space="preserve">evsjv‡`k ¯^vaxb nIqvi cici 1972 mv‡j m¨vi dR‡j †`‡k wd‡i Av‡mb| hy×weaŸ¯Í †`‡k fviZ-cÖZ¨vMZ kiYv_x©‡`i Riæwi ÎvY I cybe©vmb Kv‡R AvZ¥wb‡qvM K‡ib| G j‡ÿ¨ wZwb eª¨vK cÖwZôv K‡i mybvgM‡Äi cÖZ¨šÍ kvjøv GjvKvq wd‡i Avmv kiYv_x©‡`i wb‡q Av_©mvgvwRK Dbœqb Kvh©µg ïiæ K‡ib| </w:t>
      </w:r>
    </w:p>
    <w:p w:rsidR="00473078" w:rsidRPr="00473078" w:rsidRDefault="00473078" w:rsidP="00473078">
      <w:pPr>
        <w:spacing w:before="120" w:after="120" w:line="240" w:lineRule="auto"/>
        <w:rPr>
          <w:rFonts w:ascii="SutonnyMJ" w:eastAsia="Hind Siliguri" w:hAnsi="SutonnyMJ" w:cs="SutonnyMJ"/>
          <w:sz w:val="28"/>
          <w:szCs w:val="24"/>
          <w:lang w:val="en-US"/>
        </w:rPr>
      </w:pP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>AvR eª¨vK we‡k¦i Ab¨Zg e„nr †emiKvwi Dbœqb ms¯’v| eZ©gv‡b Gwkqv I Avwd«Kvi 11wU †`‡k Gi Kvh©µg we¯Í…Z| eª¨v‡Ki cÖavb jÿ¨ `wi`ª I myweavewÂZ Rb‡Mvôxi Av</w:t>
      </w:r>
      <w:r w:rsidR="003F0987">
        <w:rPr>
          <w:rFonts w:ascii="SutonnyMJ" w:eastAsia="Hind Siliguri" w:hAnsi="SutonnyMJ" w:cs="SutonnyMJ"/>
          <w:sz w:val="28"/>
          <w:szCs w:val="24"/>
          <w:lang w:val="en-US"/>
        </w:rPr>
        <w:t>_©mvgvwRK ÿgZvqb| 2016 †_‡K 2020 ch©šÍ Uvbv cvuP</w:t>
      </w: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 xml:space="preserve"> eQi †R‡bfvwfwËK AvšÍR©vwZK MYgva¨g ms¯’v ÔGbwRI A¨vWfvBRviÕ KZ…©K eª¨vK we‡k¦i kxl©¯’vbxq GbwRI wn‡m‡e ¯^xK…wZ jvf K‡i| cÖfve, D™¢vebkxjZv, †UKmB mgvavb GB wZbwU ˆewk‡ó¨i wbwi‡L we‡k¦i 500 GbwRIi g‡a¨ Zzjbvi wfwË‡Z GB ¯^xK…wZ cÖ`vb Kiv nq| </w:t>
      </w:r>
    </w:p>
    <w:p w:rsidR="00473078" w:rsidRPr="00473078" w:rsidRDefault="00473078" w:rsidP="00473078">
      <w:pPr>
        <w:pStyle w:val="BodyText"/>
        <w:spacing w:before="120" w:after="120" w:line="240" w:lineRule="auto"/>
        <w:rPr>
          <w:b/>
          <w:szCs w:val="24"/>
        </w:rPr>
      </w:pPr>
      <w:r w:rsidRPr="00473078">
        <w:rPr>
          <w:b/>
          <w:szCs w:val="24"/>
        </w:rPr>
        <w:t xml:space="preserve">cyi¯‹vi I ¯^xK…wZ </w:t>
      </w:r>
    </w:p>
    <w:p w:rsidR="00473078" w:rsidRPr="00473078" w:rsidRDefault="00473078" w:rsidP="00473078">
      <w:pPr>
        <w:pStyle w:val="BodyText"/>
        <w:spacing w:before="120" w:after="120" w:line="240" w:lineRule="auto"/>
        <w:rPr>
          <w:szCs w:val="24"/>
        </w:rPr>
      </w:pPr>
      <w:r w:rsidRPr="00473078">
        <w:rPr>
          <w:szCs w:val="24"/>
        </w:rPr>
        <w:t xml:space="preserve">wewfbœ †ÿ‡Î Abb¨ Ae`vb ivLvq m¨vi dR‡j AmsL¨ cyi¯‹vi I ¯^xK…wZ‡Z f‚wlZ n‡q‡Qb| Gi g‡a¨ i‡q‡Q, wk¶v Dbœq‡b Ae`v‡bi ¯^xK…wZ¯^iƒc we‡k¦i Ab¨Zg kxl© cyi¯‹vi ÔB`vb cÖvBRÕ (2019), cÖvK-‰kke Dbœqb Kg©Kv‡Ð </w:t>
      </w:r>
      <w:r w:rsidRPr="00473078">
        <w:rPr>
          <w:szCs w:val="24"/>
        </w:rPr>
        <w:lastRenderedPageBreak/>
        <w:t>AmvaviY Ae`vb ivLvi ¯^xK…wZ¯^iƒc †j‡Mv dvD‡Ûkb KZ©…K †j‡Mv cyi¯‹vi (2018), `vwi`ª¨cxwoZ gvby‡li m¤¢vebv weKv‡k my‡hvM m„wói Rb¨ jyWv‡Uv wm A¨vIqvW© (2017), Iqvì© dyW cÖvBR (2015), U«v÷ DB‡gb wn‡iv A¨vIqvW© (2014), ¯ú¨vwbk AW©vi Ae wmwfj †gwiU (2014), wjI Uj÷q B›Uvib¨vkbvj †Mvì †gWvj A¨vIqvW© (2014), wkÿv‡ÿ‡Î IqvBR cÖvBR di GWz‡Kkb (2011), †WwfW iK‡djvi weªwRs wjWviwkc A¨vIqvW© (2008), wK¬bUb †Møvevj wmwU‡Rb A¨vIqvW© (2007), BDGbwWwc gvneyeyj nK A¨vIqvW© di AvDU÷¨vwÛs KbwUªweDkb Uz wnDg¨vb †W‡fjc‡g›U (2004), Ijd cv‡g cÖvBR (2001) Ges i¨vgb g¨vM‡m‡m A¨vIqvW© di KwgDwbwU wjWviwkc (1980)|</w:t>
      </w:r>
    </w:p>
    <w:p w:rsidR="00473078" w:rsidRPr="00473078" w:rsidRDefault="00473078" w:rsidP="00473078">
      <w:pPr>
        <w:spacing w:before="120" w:after="120" w:line="240" w:lineRule="auto"/>
        <w:rPr>
          <w:rFonts w:ascii="SutonnyMJ" w:eastAsia="Hind Siliguri" w:hAnsi="SutonnyMJ" w:cs="SutonnyMJ"/>
          <w:sz w:val="28"/>
          <w:szCs w:val="24"/>
          <w:lang w:val="en-US"/>
        </w:rPr>
      </w:pP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>AvšÍR©vwZK Dbœqb ms¯’v A‡kvKv m¨vi dR‡j‡K we‡k¦i Ab¨Zg †kÖô e¨w³Z¡ wn‡m‡e ¯^xK…wZ cÖ`vb K‡i‡Q| wZwb Gi gh©v`vm~PK †Møvevj A¨vKv‡Wwg di †mvk¨vj Av›U«‡cÖwbIiwkc-Gi cÖwZôvZv m`m¨| wZwb AvšÍR©vwZK ms¯’v Kwgkb Ab †nj_ wimvP© di †W‡fjc‡g›U (1987-90), BwÛ‡cb‡W›U mvD_ Gwkqvb Kwgkb Ab cfvwU© A¨vwjwf‡qkb (1991-92) Ges nvB‡j‡fj Kwgkb Ab wjM¨vj GgcvIqvi‡g›U Ae `¨ cyIi (2005-2008)-Gi m`m¨ wn‡m‡e `vwqZ¡ cvjb K‡i‡Qb| m¨vi dR‡j 2010 mv‡j weª‡U‡bi ivbx cÖ`Ë bvBUûW gh©v`v jvf K‡ib| 2010 mv‡j RvwZmsN gnvmwPe KZ©…K ¯^‡ívbœZ †`kmg~‡ni Dbœq‡bi j‡¶¨ cÖL¨vZ e¨w³‡`i wb‡q MwVZ civgk©`vZv `‡ji m`m¨ wn‡m‡e AšÍf©y³ nb| 2014 I 2017 mv‡j diPyb g¨vMvwRb KZ…©K m¨vi dR‡j we‡k¦i kxl© cÖfvekvjx 50 Rb e¨w³‡Z¡i Ab¨Zg wn‡m</w:t>
      </w:r>
      <w:r w:rsidR="003F0987">
        <w:rPr>
          <w:rFonts w:ascii="SutonnyMJ" w:eastAsia="Hind Siliguri" w:hAnsi="SutonnyMJ" w:cs="SutonnyMJ"/>
          <w:sz w:val="28"/>
          <w:szCs w:val="24"/>
          <w:lang w:val="en-US"/>
        </w:rPr>
        <w:t>‡e D‡jøwLZ nb| m¨vi dR‡j 2019 mv‡j</w:t>
      </w: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 xml:space="preserve"> †b`vij¨v‡Ûi ivRv KZ…©K bvBUûW Dcvwa‡Z f‚wlZ nb| </w:t>
      </w:r>
    </w:p>
    <w:p w:rsidR="00473078" w:rsidRPr="00473078" w:rsidRDefault="00473078" w:rsidP="00473078">
      <w:pPr>
        <w:spacing w:before="120" w:after="120" w:line="240" w:lineRule="auto"/>
        <w:rPr>
          <w:rFonts w:ascii="SutonnyMJ" w:eastAsia="Hind Siliguri" w:hAnsi="SutonnyMJ" w:cs="SutonnyMJ"/>
          <w:sz w:val="28"/>
          <w:szCs w:val="24"/>
          <w:lang w:val="en-US"/>
        </w:rPr>
      </w:pPr>
    </w:p>
    <w:p w:rsidR="00473078" w:rsidRPr="00473078" w:rsidRDefault="00473078" w:rsidP="00473078">
      <w:pPr>
        <w:spacing w:before="120" w:after="120" w:line="240" w:lineRule="auto"/>
        <w:rPr>
          <w:rFonts w:ascii="SutonnyMJ" w:eastAsia="Hind Siliguri" w:hAnsi="SutonnyMJ" w:cs="SutonnyMJ"/>
          <w:sz w:val="28"/>
          <w:szCs w:val="24"/>
          <w:lang w:val="en-US"/>
        </w:rPr>
      </w:pP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>ï‡f”Qvmn</w:t>
      </w:r>
    </w:p>
    <w:p w:rsidR="00473078" w:rsidRPr="00473078" w:rsidRDefault="00473078" w:rsidP="00473078">
      <w:pPr>
        <w:spacing w:after="0" w:line="240" w:lineRule="auto"/>
        <w:rPr>
          <w:rFonts w:ascii="SutonnyMJ" w:eastAsia="Hind Siliguri" w:hAnsi="SutonnyMJ" w:cs="SutonnyMJ"/>
          <w:sz w:val="28"/>
          <w:szCs w:val="24"/>
          <w:lang w:val="en-US"/>
        </w:rPr>
      </w:pP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>gvneyeyj Avjg Kexi</w:t>
      </w:r>
    </w:p>
    <w:p w:rsidR="00473078" w:rsidRPr="00473078" w:rsidRDefault="00473078" w:rsidP="00473078">
      <w:pPr>
        <w:spacing w:after="0" w:line="240" w:lineRule="auto"/>
        <w:rPr>
          <w:rFonts w:ascii="SutonnyMJ" w:eastAsia="Hind Siliguri" w:hAnsi="SutonnyMJ" w:cs="SutonnyMJ"/>
          <w:sz w:val="28"/>
          <w:szCs w:val="24"/>
          <w:lang w:val="en-US"/>
        </w:rPr>
      </w:pP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>wmwbqi wgwWqv g¨v‡bRvi</w:t>
      </w:r>
    </w:p>
    <w:p w:rsidR="00473078" w:rsidRPr="00473078" w:rsidRDefault="00473078" w:rsidP="00473078">
      <w:pPr>
        <w:spacing w:after="0" w:line="240" w:lineRule="auto"/>
        <w:rPr>
          <w:rFonts w:ascii="SutonnyMJ" w:eastAsia="Hind Siliguri" w:hAnsi="SutonnyMJ" w:cs="SutonnyMJ"/>
          <w:sz w:val="28"/>
          <w:szCs w:val="24"/>
          <w:lang w:val="en-US"/>
        </w:rPr>
      </w:pPr>
      <w:r w:rsidRPr="00473078">
        <w:rPr>
          <w:rFonts w:ascii="SutonnyMJ" w:eastAsia="Hind Siliguri" w:hAnsi="SutonnyMJ" w:cs="SutonnyMJ"/>
          <w:sz w:val="28"/>
          <w:szCs w:val="24"/>
          <w:lang w:val="en-US"/>
        </w:rPr>
        <w:t>eª¨vK|</w:t>
      </w:r>
    </w:p>
    <w:p w:rsidR="00B07338" w:rsidRPr="00473078" w:rsidRDefault="00B07338" w:rsidP="00473078">
      <w:pPr>
        <w:spacing w:after="0" w:line="240" w:lineRule="auto"/>
        <w:jc w:val="center"/>
        <w:rPr>
          <w:rFonts w:ascii="SutonnyMJ" w:hAnsi="SutonnyMJ" w:cs="SutonnyMJ"/>
          <w:sz w:val="26"/>
          <w:szCs w:val="24"/>
        </w:rPr>
      </w:pPr>
    </w:p>
    <w:sectPr w:rsidR="00B07338" w:rsidRPr="00473078" w:rsidSect="00C2167D">
      <w:headerReference w:type="default" r:id="rId7"/>
      <w:footerReference w:type="default" r:id="rId8"/>
      <w:pgSz w:w="11909" w:h="16834"/>
      <w:pgMar w:top="1985" w:right="567" w:bottom="1701" w:left="1418" w:header="403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0E" w:rsidRDefault="00CC0A0E">
      <w:pPr>
        <w:spacing w:after="0" w:line="240" w:lineRule="auto"/>
      </w:pPr>
      <w:r>
        <w:separator/>
      </w:r>
    </w:p>
  </w:endnote>
  <w:endnote w:type="continuationSeparator" w:id="0">
    <w:p w:rsidR="00CC0A0E" w:rsidRDefault="00C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nd Siligu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8B" w:rsidRDefault="005B07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FB16DE">
      <w:rPr>
        <w:noProof/>
        <w:color w:val="000000"/>
      </w:rPr>
      <w:drawing>
        <wp:inline distT="0" distB="0" distL="0" distR="0">
          <wp:extent cx="3924300" cy="609600"/>
          <wp:effectExtent l="0" t="0" r="0" b="0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0E" w:rsidRDefault="00CC0A0E">
      <w:pPr>
        <w:spacing w:after="0" w:line="240" w:lineRule="auto"/>
      </w:pPr>
      <w:r>
        <w:separator/>
      </w:r>
    </w:p>
  </w:footnote>
  <w:footnote w:type="continuationSeparator" w:id="0">
    <w:p w:rsidR="00CC0A0E" w:rsidRDefault="00CC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8B" w:rsidRDefault="005B07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FB16DE">
      <w:rPr>
        <w:noProof/>
        <w:color w:val="000000"/>
      </w:rPr>
      <w:drawing>
        <wp:inline distT="0" distB="0" distL="0" distR="0">
          <wp:extent cx="1981200" cy="6858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8B"/>
    <w:rsid w:val="000133F3"/>
    <w:rsid w:val="00013AFA"/>
    <w:rsid w:val="00056943"/>
    <w:rsid w:val="001371DD"/>
    <w:rsid w:val="0015424E"/>
    <w:rsid w:val="0017341D"/>
    <w:rsid w:val="001D3266"/>
    <w:rsid w:val="001F7488"/>
    <w:rsid w:val="00221671"/>
    <w:rsid w:val="002867D1"/>
    <w:rsid w:val="002A2DDD"/>
    <w:rsid w:val="002C2910"/>
    <w:rsid w:val="002F5DCC"/>
    <w:rsid w:val="00310BC4"/>
    <w:rsid w:val="00375601"/>
    <w:rsid w:val="003D13D5"/>
    <w:rsid w:val="003E05C8"/>
    <w:rsid w:val="003F0987"/>
    <w:rsid w:val="00424BB5"/>
    <w:rsid w:val="00465B64"/>
    <w:rsid w:val="0046604F"/>
    <w:rsid w:val="00473078"/>
    <w:rsid w:val="004C368B"/>
    <w:rsid w:val="004E2AD3"/>
    <w:rsid w:val="004F204C"/>
    <w:rsid w:val="005370D5"/>
    <w:rsid w:val="00562F09"/>
    <w:rsid w:val="005B0731"/>
    <w:rsid w:val="005D3ACA"/>
    <w:rsid w:val="005E3EC8"/>
    <w:rsid w:val="005F5942"/>
    <w:rsid w:val="00610E8F"/>
    <w:rsid w:val="006125D0"/>
    <w:rsid w:val="006563F5"/>
    <w:rsid w:val="006A37BD"/>
    <w:rsid w:val="006A59FA"/>
    <w:rsid w:val="007178C3"/>
    <w:rsid w:val="00735110"/>
    <w:rsid w:val="00751BDE"/>
    <w:rsid w:val="0077089A"/>
    <w:rsid w:val="00775CAD"/>
    <w:rsid w:val="007B20F3"/>
    <w:rsid w:val="007C0086"/>
    <w:rsid w:val="0082497A"/>
    <w:rsid w:val="0085043E"/>
    <w:rsid w:val="00857967"/>
    <w:rsid w:val="008A4EEA"/>
    <w:rsid w:val="00961FCA"/>
    <w:rsid w:val="0097007D"/>
    <w:rsid w:val="00972870"/>
    <w:rsid w:val="009D34CD"/>
    <w:rsid w:val="009D5B80"/>
    <w:rsid w:val="00A16F25"/>
    <w:rsid w:val="00A62722"/>
    <w:rsid w:val="00A86603"/>
    <w:rsid w:val="00B07338"/>
    <w:rsid w:val="00B17485"/>
    <w:rsid w:val="00B53A6A"/>
    <w:rsid w:val="00B760C5"/>
    <w:rsid w:val="00BF4BFD"/>
    <w:rsid w:val="00C2167D"/>
    <w:rsid w:val="00C2363A"/>
    <w:rsid w:val="00C40009"/>
    <w:rsid w:val="00CB5D4F"/>
    <w:rsid w:val="00CC0A0E"/>
    <w:rsid w:val="00D1610D"/>
    <w:rsid w:val="00D16389"/>
    <w:rsid w:val="00D20D68"/>
    <w:rsid w:val="00D336DE"/>
    <w:rsid w:val="00D33F45"/>
    <w:rsid w:val="00D4588C"/>
    <w:rsid w:val="00D5631C"/>
    <w:rsid w:val="00D6117E"/>
    <w:rsid w:val="00D84FED"/>
    <w:rsid w:val="00DE40AB"/>
    <w:rsid w:val="00DF151C"/>
    <w:rsid w:val="00E12A41"/>
    <w:rsid w:val="00E2037C"/>
    <w:rsid w:val="00E737AB"/>
    <w:rsid w:val="00E97CFC"/>
    <w:rsid w:val="00EB2DFA"/>
    <w:rsid w:val="00ED2395"/>
    <w:rsid w:val="00EE626F"/>
    <w:rsid w:val="00EF4CF5"/>
    <w:rsid w:val="00F03F39"/>
    <w:rsid w:val="00F07193"/>
    <w:rsid w:val="00F15951"/>
    <w:rsid w:val="00F15EA5"/>
    <w:rsid w:val="00F455F5"/>
    <w:rsid w:val="00F808DF"/>
    <w:rsid w:val="00FB16DE"/>
    <w:rsid w:val="00FB2C59"/>
    <w:rsid w:val="00FB7CB6"/>
    <w:rsid w:val="00FC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EFDAB-EDE8-4639-ABC7-A00F3076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A6272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62722"/>
    <w:pPr>
      <w:keepNext/>
      <w:spacing w:after="0" w:line="240" w:lineRule="auto"/>
      <w:ind w:left="5670" w:hanging="5670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62722"/>
    <w:pPr>
      <w:keepNext/>
      <w:spacing w:after="0" w:line="240" w:lineRule="auto"/>
      <w:jc w:val="both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627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627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6272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4EEA"/>
    <w:pPr>
      <w:keepNext/>
      <w:jc w:val="right"/>
      <w:outlineLvl w:val="6"/>
    </w:pPr>
    <w:rPr>
      <w:rFonts w:ascii="SutonnyMJ" w:eastAsia="Hind Siliguri" w:hAnsi="SutonnyMJ" w:cs="SutonnyMJ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6272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627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D84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4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4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F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866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2497A"/>
    <w:rPr>
      <w:rFonts w:ascii="SutonnyMJ" w:eastAsia="Hind Siliguri" w:hAnsi="SutonnyMJ" w:cs="SutonnyMJ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497A"/>
    <w:rPr>
      <w:rFonts w:ascii="SutonnyMJ" w:eastAsia="Hind Siliguri" w:hAnsi="SutonnyMJ" w:cs="SutonnyMJ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A4EEA"/>
    <w:rPr>
      <w:rFonts w:ascii="SutonnyMJ" w:eastAsia="Hind Siliguri" w:hAnsi="SutonnyMJ" w:cs="SutonnyMJ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C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C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+WIlC+PIblmZ1yBzw4YufRK7A==">AMUW2mXQT1iWuYVY6n7vlEA2Q6q05rB+blGOvKWF1XDXnhTxYa01BrGOswZ3T/jmduqd2tdsW/2B+Y7tOTj+yK35FFA2uK9Bsf2vEH2270V8Nz3dZY/5NVqi48xSCsR1X4wbB7e7YfRD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6" baseType="variant"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www.brac.net/sirfazle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Mahbubul Alam</cp:lastModifiedBy>
  <cp:revision>14</cp:revision>
  <cp:lastPrinted>2019-12-20T14:43:00Z</cp:lastPrinted>
  <dcterms:created xsi:type="dcterms:W3CDTF">2019-12-19T10:51:00Z</dcterms:created>
  <dcterms:modified xsi:type="dcterms:W3CDTF">2020-12-19T09:05:00Z</dcterms:modified>
</cp:coreProperties>
</file>